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2F2DF7" w:rsidTr="00E94AD5">
        <w:tc>
          <w:tcPr>
            <w:tcW w:w="5387" w:type="dxa"/>
            <w:hideMark/>
          </w:tcPr>
          <w:p w:rsidR="00E94AD5" w:rsidRDefault="002F2DF7" w:rsidP="00E9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F2DF7" w:rsidRPr="00E94AD5" w:rsidRDefault="00E94AD5" w:rsidP="00E9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F2DF7" w:rsidRPr="00E94AD5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ЧЕРНОЯРОВСКИЙ СЕЛЬСОВЕТ</w:t>
            </w:r>
          </w:p>
          <w:p w:rsidR="002F2DF7" w:rsidRPr="00E94AD5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2F2DF7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E94AD5" w:rsidRPr="00E94AD5" w:rsidRDefault="00E9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DF7" w:rsidRPr="00E94AD5" w:rsidRDefault="002F2DF7">
            <w:pPr>
              <w:pStyle w:val="1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Cs w:val="0"/>
                <w:color w:val="auto"/>
              </w:rPr>
            </w:pPr>
            <w:proofErr w:type="gramStart"/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Р</w:t>
            </w:r>
            <w:proofErr w:type="gramEnd"/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А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С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П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О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Р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Ж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Е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Н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И</w:t>
            </w:r>
            <w:r w:rsidR="00E94AD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E94AD5">
              <w:rPr>
                <w:rFonts w:ascii="Times New Roman" w:eastAsiaTheme="minorEastAsia" w:hAnsi="Times New Roman" w:cs="Times New Roman"/>
                <w:color w:val="auto"/>
              </w:rPr>
              <w:t>Е</w:t>
            </w:r>
          </w:p>
          <w:p w:rsidR="002F2DF7" w:rsidRPr="00E94AD5" w:rsidRDefault="00E9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1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F41E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2DF7"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F41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2DF7" w:rsidRPr="00E94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 </w:t>
            </w:r>
            <w:r w:rsidR="001F41E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  <w:p w:rsidR="002F2DF7" w:rsidRDefault="00E94AD5">
            <w:pPr>
              <w:tabs>
                <w:tab w:val="center" w:pos="4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Черноярово</w:t>
            </w:r>
          </w:p>
        </w:tc>
      </w:tr>
    </w:tbl>
    <w:p w:rsidR="002F2DF7" w:rsidRDefault="00E94AD5" w:rsidP="002F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91440</wp:posOffset>
                </wp:positionV>
                <wp:extent cx="271145" cy="635"/>
                <wp:effectExtent l="5080" t="13335" r="9525" b="50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7.2pt" to="237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Uv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92075</wp:posOffset>
                </wp:positionV>
                <wp:extent cx="635" cy="271145"/>
                <wp:effectExtent l="8890" t="13970" r="952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7.25pt" to="237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GHKQIAAGE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92075</wp:posOffset>
                </wp:positionV>
                <wp:extent cx="635" cy="271145"/>
                <wp:effectExtent l="5715" t="13970" r="12700" b="1016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25pt" to="-5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EqKQIAAGE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92075</wp:posOffset>
                </wp:positionV>
                <wp:extent cx="271145" cy="635"/>
                <wp:effectExtent l="5715" t="13970" r="8890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25pt" to="1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94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2F2DF7" w:rsidRDefault="001F41E1" w:rsidP="00E94AD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DF7">
        <w:rPr>
          <w:rFonts w:ascii="Times New Roman" w:hAnsi="Times New Roman" w:cs="Times New Roman"/>
          <w:sz w:val="28"/>
          <w:szCs w:val="28"/>
        </w:rPr>
        <w:t xml:space="preserve">«О проведение </w:t>
      </w:r>
      <w:r w:rsidR="00E94AD5">
        <w:rPr>
          <w:rFonts w:ascii="Times New Roman" w:hAnsi="Times New Roman" w:cs="Times New Roman"/>
          <w:sz w:val="28"/>
          <w:szCs w:val="28"/>
        </w:rPr>
        <w:t>мероприятий»</w:t>
      </w: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1F4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F41E1">
        <w:rPr>
          <w:rFonts w:ascii="Times New Roman" w:hAnsi="Times New Roman" w:cs="Times New Roman"/>
          <w:sz w:val="28"/>
          <w:szCs w:val="28"/>
        </w:rPr>
        <w:t>2 мая</w:t>
      </w:r>
      <w:r w:rsidR="00E94AD5">
        <w:rPr>
          <w:rFonts w:ascii="Times New Roman" w:hAnsi="Times New Roman" w:cs="Times New Roman"/>
          <w:sz w:val="28"/>
          <w:szCs w:val="28"/>
        </w:rPr>
        <w:t xml:space="preserve"> 201</w:t>
      </w:r>
      <w:r w:rsidR="001F41E1">
        <w:rPr>
          <w:rFonts w:ascii="Times New Roman" w:hAnsi="Times New Roman" w:cs="Times New Roman"/>
          <w:sz w:val="28"/>
          <w:szCs w:val="28"/>
        </w:rPr>
        <w:t>5</w:t>
      </w:r>
      <w:r w:rsidR="00E94A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41E1">
        <w:rPr>
          <w:rFonts w:ascii="Times New Roman" w:hAnsi="Times New Roman" w:cs="Times New Roman"/>
          <w:sz w:val="28"/>
          <w:szCs w:val="28"/>
        </w:rPr>
        <w:t xml:space="preserve">соревнования по мини - футболу </w:t>
      </w:r>
      <w:r w:rsidR="00E94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A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4AD5">
        <w:rPr>
          <w:rFonts w:ascii="Times New Roman" w:hAnsi="Times New Roman" w:cs="Times New Roman"/>
          <w:sz w:val="28"/>
          <w:szCs w:val="28"/>
        </w:rPr>
        <w:t xml:space="preserve"> </w:t>
      </w:r>
      <w:r w:rsidR="001F41E1">
        <w:rPr>
          <w:rFonts w:ascii="Times New Roman" w:hAnsi="Times New Roman" w:cs="Times New Roman"/>
          <w:sz w:val="28"/>
          <w:szCs w:val="28"/>
        </w:rPr>
        <w:t xml:space="preserve">с. Черноярово </w:t>
      </w: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1E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.Финансирование данного мероприятия произвести за счет средств местного бюджета в сумме </w:t>
      </w:r>
      <w:r w:rsidR="001F41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1F41E1" w:rsidRDefault="001F41E1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Провести  9 мая 2015 года  Митинг, посвященный 70-летию Победы на территории администрации сельсовета.</w:t>
      </w:r>
    </w:p>
    <w:p w:rsidR="001F41E1" w:rsidRDefault="001F41E1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1F41E1">
        <w:rPr>
          <w:rFonts w:ascii="Times New Roman" w:hAnsi="Times New Roman" w:cs="Times New Roman"/>
          <w:sz w:val="28"/>
          <w:szCs w:val="28"/>
        </w:rPr>
        <w:t>.1.Финансирование данного мероприятия произвести за счет средств местного бюджета в сумме 5000 рублей.</w:t>
      </w: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3.Распоряжение вступает в силу со дня его подписания.</w:t>
      </w:r>
    </w:p>
    <w:p w:rsidR="002F2DF7" w:rsidRDefault="002F2DF7" w:rsidP="002F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4AD5">
        <w:rPr>
          <w:rFonts w:ascii="Times New Roman" w:hAnsi="Times New Roman" w:cs="Times New Roman"/>
          <w:sz w:val="28"/>
          <w:szCs w:val="28"/>
        </w:rPr>
        <w:t>Ю.И. Плотников</w:t>
      </w: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администрации района, прокурору района.</w:t>
      </w: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2F2DF7" w:rsidRDefault="002F2DF7" w:rsidP="002F2DF7">
      <w:pPr>
        <w:pStyle w:val="FR1"/>
        <w:rPr>
          <w:rFonts w:ascii="Times New Roman" w:hAnsi="Times New Roman"/>
          <w:sz w:val="28"/>
        </w:rPr>
      </w:pPr>
    </w:p>
    <w:p w:rsidR="00E94AD5" w:rsidRDefault="00E94AD5"/>
    <w:sectPr w:rsidR="00E94AD5" w:rsidSect="0012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F7"/>
    <w:rsid w:val="000A1CF7"/>
    <w:rsid w:val="00123677"/>
    <w:rsid w:val="001F41E1"/>
    <w:rsid w:val="002F2DF7"/>
    <w:rsid w:val="00E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F2D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F2DF7"/>
    <w:rPr>
      <w:rFonts w:eastAsiaTheme="minorEastAsia"/>
      <w:lang w:eastAsia="ru-RU"/>
    </w:rPr>
  </w:style>
  <w:style w:type="paragraph" w:customStyle="1" w:styleId="FR1">
    <w:name w:val="FR1"/>
    <w:rsid w:val="002F2DF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rsid w:val="002F2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F2D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F2DF7"/>
    <w:rPr>
      <w:rFonts w:eastAsiaTheme="minorEastAsia"/>
      <w:lang w:eastAsia="ru-RU"/>
    </w:rPr>
  </w:style>
  <w:style w:type="paragraph" w:customStyle="1" w:styleId="FR1">
    <w:name w:val="FR1"/>
    <w:rsid w:val="002F2DF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rsid w:val="002F2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selsovet</cp:lastModifiedBy>
  <cp:revision>2</cp:revision>
  <cp:lastPrinted>2015-04-27T11:40:00Z</cp:lastPrinted>
  <dcterms:created xsi:type="dcterms:W3CDTF">2015-04-27T11:47:00Z</dcterms:created>
  <dcterms:modified xsi:type="dcterms:W3CDTF">2015-04-27T11:47:00Z</dcterms:modified>
</cp:coreProperties>
</file>